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675D16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:rsidR="009279F3" w:rsidRDefault="009279F3" w:rsidP="00675D1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:rsidR="009279F3" w:rsidRPr="009823D5" w:rsidRDefault="009279F3" w:rsidP="009279F3"/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9"/>
      </w:tblGrid>
      <w:tr w:rsidR="009279F3" w:rsidRPr="00AC6829" w:rsidTr="009C143E">
        <w:trPr>
          <w:trHeight w:val="2205"/>
        </w:trPr>
        <w:tc>
          <w:tcPr>
            <w:tcW w:w="9089" w:type="dxa"/>
          </w:tcPr>
          <w:p w:rsidR="009279F3" w:rsidRPr="00B12E82" w:rsidRDefault="009279F3" w:rsidP="009C143E">
            <w:pPr>
              <w:rPr>
                <w:rFonts w:ascii="Times New Roman" w:hAnsi="Times New Roman" w:cs="Times New Roman"/>
                <w:b/>
                <w:szCs w:val="16"/>
              </w:rPr>
            </w:pPr>
          </w:p>
          <w:p w:rsidR="00C12594" w:rsidRPr="00C12594" w:rsidRDefault="00C12594" w:rsidP="00C1259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12594">
              <w:rPr>
                <w:rFonts w:ascii="Times New Roman" w:hAnsi="Times New Roman" w:cs="Times New Roman"/>
                <w:b/>
                <w:sz w:val="22"/>
                <w:szCs w:val="22"/>
              </w:rPr>
              <w:t>PODLIMITNÍ VEŘEJNÉ ZAKÁZKY NA STAVEBNÍ PRÁCE S NÁZVEM:</w:t>
            </w:r>
          </w:p>
          <w:p w:rsidR="00334426" w:rsidRPr="00334426" w:rsidRDefault="00334426" w:rsidP="0033442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4426">
              <w:rPr>
                <w:rFonts w:ascii="Times New Roman" w:hAnsi="Times New Roman" w:cs="Times New Roman"/>
                <w:b/>
                <w:bCs/>
                <w:sz w:val="24"/>
              </w:rPr>
              <w:t>„Společný pavilon ZŠ Kolín III., Masarykova 412 a ZŠ Kolín II., Bezručova 980“</w:t>
            </w:r>
            <w:r w:rsidRPr="0033442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334426" w:rsidRPr="00334426" w:rsidRDefault="00334426" w:rsidP="0033442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26">
              <w:rPr>
                <w:rFonts w:ascii="Times New Roman" w:hAnsi="Times New Roman" w:cs="Times New Roman"/>
                <w:sz w:val="20"/>
                <w:szCs w:val="20"/>
              </w:rPr>
              <w:t xml:space="preserve"> (dále: „veřejná zakázka“ nebo „VZ“)</w:t>
            </w:r>
          </w:p>
          <w:p w:rsidR="00334426" w:rsidRPr="00334426" w:rsidRDefault="00334426" w:rsidP="00334426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3344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ZADAVATEL VEŘEJNÉ ZAKÁZKY:  </w:t>
            </w:r>
            <w:r w:rsidRPr="00334426">
              <w:rPr>
                <w:rFonts w:ascii="Times New Roman" w:hAnsi="Times New Roman" w:cs="Times New Roman"/>
                <w:b/>
                <w:sz w:val="24"/>
                <w:szCs w:val="20"/>
              </w:rPr>
              <w:tab/>
            </w:r>
            <w:r w:rsidRPr="00334426">
              <w:rPr>
                <w:rFonts w:ascii="Times New Roman" w:hAnsi="Times New Roman" w:cs="Times New Roman"/>
                <w:sz w:val="20"/>
                <w:szCs w:val="20"/>
              </w:rPr>
              <w:t>Město Kolín</w:t>
            </w:r>
          </w:p>
          <w:p w:rsidR="00334426" w:rsidRPr="00334426" w:rsidRDefault="00334426" w:rsidP="0033442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334426">
              <w:rPr>
                <w:rFonts w:ascii="Times New Roman" w:hAnsi="Times New Roman" w:cs="Times New Roman"/>
                <w:sz w:val="20"/>
                <w:szCs w:val="20"/>
              </w:rPr>
              <w:t>801 - Obec nebo městská část hlavního města Prahy</w:t>
            </w:r>
          </w:p>
          <w:p w:rsidR="00334426" w:rsidRPr="00334426" w:rsidRDefault="00334426" w:rsidP="00334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Sídlo zadavatele:          </w:t>
            </w: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334426">
              <w:rPr>
                <w:rFonts w:ascii="Times New Roman" w:hAnsi="Times New Roman" w:cs="Times New Roman"/>
                <w:sz w:val="20"/>
                <w:szCs w:val="20"/>
              </w:rPr>
              <w:t>Karlovo nám. 78, 280 12 Kolín I</w:t>
            </w:r>
          </w:p>
          <w:p w:rsidR="00334426" w:rsidRPr="00334426" w:rsidRDefault="00334426" w:rsidP="0033442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zastupuje:      </w:t>
            </w: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334426">
              <w:rPr>
                <w:rFonts w:ascii="Times New Roman" w:hAnsi="Times New Roman" w:cs="Times New Roman"/>
                <w:sz w:val="20"/>
                <w:szCs w:val="20"/>
              </w:rPr>
              <w:t>Mgr. Bc. Vít Rakušan, starosta města</w:t>
            </w:r>
          </w:p>
          <w:p w:rsidR="00334426" w:rsidRPr="00334426" w:rsidRDefault="00334426" w:rsidP="00334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IČO zadavatele:                      </w:t>
            </w: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334426">
              <w:rPr>
                <w:rFonts w:ascii="Times New Roman" w:hAnsi="Times New Roman" w:cs="Times New Roman"/>
                <w:sz w:val="20"/>
                <w:szCs w:val="20"/>
              </w:rPr>
              <w:t xml:space="preserve">00235440 </w:t>
            </w:r>
          </w:p>
          <w:p w:rsidR="00334426" w:rsidRPr="00334426" w:rsidRDefault="00334426" w:rsidP="0033442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>DIČ zadavatele:</w:t>
            </w: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334426">
              <w:rPr>
                <w:rFonts w:ascii="Times New Roman" w:hAnsi="Times New Roman" w:cs="Times New Roman"/>
                <w:sz w:val="20"/>
                <w:szCs w:val="20"/>
              </w:rPr>
              <w:t>CZ00235440</w:t>
            </w:r>
          </w:p>
          <w:p w:rsidR="00334426" w:rsidRPr="00334426" w:rsidRDefault="00334426" w:rsidP="00334426">
            <w:pPr>
              <w:keepNext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0" w:name="_Toc506991019"/>
            <w:r w:rsidRPr="003344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 w:rsidRPr="003344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334426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>ZJEDNODUŠENÉ PODLIMITNÍ ŘÍZENÍ</w:t>
            </w:r>
            <w:bookmarkEnd w:id="0"/>
            <w:r w:rsidRPr="00334426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 xml:space="preserve"> </w:t>
            </w:r>
            <w:r w:rsidRPr="0033442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334426" w:rsidRPr="00334426" w:rsidRDefault="00334426" w:rsidP="00334426">
            <w:pPr>
              <w:keepNext/>
              <w:ind w:left="7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" w:name="_Toc506991020"/>
            <w:r w:rsidRPr="0033442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dle § 53, zákona č. 134/2016 Sb., o zadávání veřejných zakázek ve znění </w:t>
            </w:r>
            <w:proofErr w:type="spellStart"/>
            <w:r w:rsidRPr="00334426">
              <w:rPr>
                <w:rFonts w:ascii="Times New Roman" w:hAnsi="Times New Roman" w:cs="Times New Roman"/>
                <w:bCs/>
                <w:sz w:val="20"/>
                <w:szCs w:val="20"/>
              </w:rPr>
              <w:t>pozd</w:t>
            </w:r>
            <w:proofErr w:type="spellEnd"/>
            <w:r w:rsidRPr="0033442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předpisů </w:t>
            </w:r>
            <w:bookmarkStart w:id="2" w:name="_GoBack"/>
            <w:bookmarkEnd w:id="1"/>
            <w:bookmarkEnd w:id="2"/>
          </w:p>
          <w:p w:rsidR="00334426" w:rsidRPr="00334426" w:rsidRDefault="00334426" w:rsidP="00334426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44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3" w:name="_Toc506991021"/>
            <w:r w:rsidRPr="00334426">
              <w:rPr>
                <w:rFonts w:ascii="Times New Roman" w:hAnsi="Times New Roman" w:cs="Times New Roman"/>
                <w:b/>
                <w:sz w:val="20"/>
                <w:szCs w:val="20"/>
              </w:rPr>
              <w:t>Pověřená osoba zadavatele:</w:t>
            </w:r>
            <w:r w:rsidRPr="00334426">
              <w:rPr>
                <w:rFonts w:ascii="Times New Roman" w:hAnsi="Times New Roman" w:cs="Times New Roman"/>
                <w:sz w:val="20"/>
                <w:szCs w:val="20"/>
              </w:rPr>
              <w:t xml:space="preserve"> Ing. Josef Bárta-veřejné zakázky s.r.o., Sv. Vojtěcha 76, 284 01 Kutná Hora</w:t>
            </w:r>
            <w:bookmarkEnd w:id="3"/>
            <w:r w:rsidRPr="0033442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8959E8" w:rsidRDefault="008959E8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21D" w:rsidRDefault="00294732" w:rsidP="005A77A2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:rsidR="00174F65" w:rsidRDefault="00174F65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…………………………………………………………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IČ: ………………… 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E-mail:………………..</w:t>
            </w:r>
            <w:r w:rsidR="00870B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www:..................................</w:t>
            </w:r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  <w:p w:rsidR="00E158A5" w:rsidRPr="00AC6829" w:rsidRDefault="003F1443" w:rsidP="003F144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 xml:space="preserve">Číslo účtu pro navrácení peněžní formy jistoty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</w:rPr>
              <w:t>soutěže: ...................... VS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</w:rPr>
              <w:t>: .....................</w:t>
            </w:r>
          </w:p>
        </w:tc>
      </w:tr>
      <w:tr w:rsidR="009279F3" w:rsidRPr="00AC6829" w:rsidTr="00174F65">
        <w:trPr>
          <w:trHeight w:val="2455"/>
        </w:trPr>
        <w:tc>
          <w:tcPr>
            <w:tcW w:w="9089" w:type="dxa"/>
            <w:tcBorders>
              <w:bottom w:val="single" w:sz="4" w:space="0" w:color="auto"/>
            </w:tcBorders>
          </w:tcPr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870B6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tel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:…………………</w:t>
            </w:r>
            <w:proofErr w:type="gramStart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174F65" w:rsidRDefault="00870B63" w:rsidP="00174F6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tel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</w:tc>
      </w:tr>
      <w:tr w:rsidR="009279F3" w:rsidRPr="00AC6829" w:rsidTr="00174F65">
        <w:trPr>
          <w:trHeight w:val="964"/>
        </w:trPr>
        <w:tc>
          <w:tcPr>
            <w:tcW w:w="9089" w:type="dxa"/>
            <w:tcBorders>
              <w:bottom w:val="nil"/>
            </w:tcBorders>
          </w:tcPr>
          <w:p w:rsidR="008959E8" w:rsidRDefault="00870B63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</w:p>
          <w:p w:rsidR="009279F3" w:rsidRPr="00091F5B" w:rsidRDefault="008959E8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CENA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 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9279F3" w:rsidRDefault="009279F3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9279F3" w:rsidRPr="00AC6829" w:rsidRDefault="009279F3" w:rsidP="00C03E1B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</w:tc>
      </w:tr>
      <w:tr w:rsidR="009279F3" w:rsidRPr="00AC6829" w:rsidTr="00174F65">
        <w:trPr>
          <w:trHeight w:val="1119"/>
        </w:trPr>
        <w:tc>
          <w:tcPr>
            <w:tcW w:w="9089" w:type="dxa"/>
            <w:tcBorders>
              <w:top w:val="nil"/>
            </w:tcBorders>
          </w:tcPr>
          <w:p w:rsidR="00174F65" w:rsidRDefault="00174F65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</w:t>
            </w:r>
          </w:p>
          <w:p w:rsidR="009279F3" w:rsidRPr="00AC6829" w:rsidRDefault="009279F3" w:rsidP="00174F65">
            <w:pPr>
              <w:pBdr>
                <w:top w:val="single" w:sz="6" w:space="1" w:color="auto"/>
              </w:pBdr>
              <w:rPr>
                <w:rFonts w:ascii="Times New Roman" w:hAnsi="Times New Roman" w:cs="Times New Roman"/>
                <w:sz w:val="22"/>
              </w:rPr>
            </w:pPr>
          </w:p>
          <w:p w:rsidR="008959E8" w:rsidRDefault="009279F3" w:rsidP="00174F65">
            <w:pPr>
              <w:pBdr>
                <w:top w:val="single" w:sz="6" w:space="1" w:color="auto"/>
              </w:pBdr>
              <w:tabs>
                <w:tab w:val="left" w:pos="19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9279F3" w:rsidRPr="00AC6829" w:rsidRDefault="009279F3" w:rsidP="008959E8">
            <w:pPr>
              <w:pBdr>
                <w:top w:val="single" w:sz="6" w:space="1" w:color="auto"/>
              </w:pBdr>
              <w:tabs>
                <w:tab w:val="left" w:pos="1952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razítko a podpis………………………</w:t>
            </w:r>
          </w:p>
        </w:tc>
      </w:tr>
    </w:tbl>
    <w:p w:rsidR="00360225" w:rsidRDefault="00360225"/>
    <w:sectPr w:rsidR="00360225" w:rsidSect="003602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9A3" w:rsidRDefault="007F09A3" w:rsidP="009279F3">
      <w:r>
        <w:separator/>
      </w:r>
    </w:p>
  </w:endnote>
  <w:endnote w:type="continuationSeparator" w:id="0">
    <w:p w:rsidR="007F09A3" w:rsidRDefault="007F09A3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9A3" w:rsidRDefault="007F09A3" w:rsidP="009279F3">
      <w:r>
        <w:separator/>
      </w:r>
    </w:p>
  </w:footnote>
  <w:footnote w:type="continuationSeparator" w:id="0">
    <w:p w:rsidR="007F09A3" w:rsidRDefault="007F09A3" w:rsidP="00927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F3" w:rsidRDefault="00C87189" w:rsidP="005A77A2">
    <w:r>
      <w:rPr>
        <w:rFonts w:ascii="Tahoma" w:hAnsi="Tahoma" w:cs="Tahoma"/>
        <w:b/>
        <w:color w:val="FFFFFF" w:themeColor="background1"/>
        <w:sz w:val="18"/>
        <w:szCs w:val="18"/>
      </w:rPr>
      <w:t xml:space="preserve">   </w:t>
    </w:r>
    <w:r w:rsidRPr="00325523">
      <w:rPr>
        <w:rFonts w:ascii="Tahoma" w:hAnsi="Tahoma" w:cs="Tahoma"/>
        <w:b/>
        <w:color w:val="FFFFFF" w:themeColor="background1"/>
        <w:sz w:val="18"/>
        <w:szCs w:val="18"/>
      </w:rPr>
      <w:t>Stření</w:t>
    </w:r>
    <w:r w:rsidR="008959E8">
      <w:rPr>
        <w:rFonts w:ascii="Tahoma" w:hAnsi="Tahoma" w:cs="Tahoma"/>
        <w:b/>
        <w:color w:val="FFFFFF" w:themeColor="background1"/>
        <w:sz w:val="18"/>
        <w:szCs w:val="18"/>
      </w:rPr>
      <w:t xml:space="preserve"> odborná škola 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F3"/>
    <w:rsid w:val="00005C1D"/>
    <w:rsid w:val="00062825"/>
    <w:rsid w:val="00174F65"/>
    <w:rsid w:val="0026380A"/>
    <w:rsid w:val="00294732"/>
    <w:rsid w:val="002C3B3E"/>
    <w:rsid w:val="002E3ECF"/>
    <w:rsid w:val="002E5BB2"/>
    <w:rsid w:val="00334426"/>
    <w:rsid w:val="00360225"/>
    <w:rsid w:val="00387116"/>
    <w:rsid w:val="003A196A"/>
    <w:rsid w:val="003B6EC2"/>
    <w:rsid w:val="003F1443"/>
    <w:rsid w:val="00444F05"/>
    <w:rsid w:val="0045021D"/>
    <w:rsid w:val="004722B4"/>
    <w:rsid w:val="004A19FE"/>
    <w:rsid w:val="004C125B"/>
    <w:rsid w:val="004F4EE3"/>
    <w:rsid w:val="005151DB"/>
    <w:rsid w:val="005663D0"/>
    <w:rsid w:val="005A77A2"/>
    <w:rsid w:val="005B5DC0"/>
    <w:rsid w:val="00640859"/>
    <w:rsid w:val="00675D16"/>
    <w:rsid w:val="00691A65"/>
    <w:rsid w:val="007D28B1"/>
    <w:rsid w:val="007F09A3"/>
    <w:rsid w:val="008203DB"/>
    <w:rsid w:val="00821CDF"/>
    <w:rsid w:val="00870B63"/>
    <w:rsid w:val="008959E8"/>
    <w:rsid w:val="00906A0A"/>
    <w:rsid w:val="009073A3"/>
    <w:rsid w:val="009279F3"/>
    <w:rsid w:val="009514F4"/>
    <w:rsid w:val="009C07A6"/>
    <w:rsid w:val="009C74A2"/>
    <w:rsid w:val="009E5AFE"/>
    <w:rsid w:val="009F49D7"/>
    <w:rsid w:val="00AD54CC"/>
    <w:rsid w:val="00B6579A"/>
    <w:rsid w:val="00BC1778"/>
    <w:rsid w:val="00C03E1B"/>
    <w:rsid w:val="00C12594"/>
    <w:rsid w:val="00C320D1"/>
    <w:rsid w:val="00C45623"/>
    <w:rsid w:val="00C52CA2"/>
    <w:rsid w:val="00C87189"/>
    <w:rsid w:val="00CB4361"/>
    <w:rsid w:val="00CE0CA6"/>
    <w:rsid w:val="00D11F28"/>
    <w:rsid w:val="00D149A6"/>
    <w:rsid w:val="00D24D71"/>
    <w:rsid w:val="00D70FD0"/>
    <w:rsid w:val="00D95126"/>
    <w:rsid w:val="00DB7E26"/>
    <w:rsid w:val="00E158A5"/>
    <w:rsid w:val="00E35D4A"/>
    <w:rsid w:val="00ED11A3"/>
    <w:rsid w:val="00F0504B"/>
    <w:rsid w:val="00F43CA9"/>
    <w:rsid w:val="00FA7DCC"/>
    <w:rsid w:val="00FB439D"/>
    <w:rsid w:val="00FB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HP</cp:lastModifiedBy>
  <cp:revision>2</cp:revision>
  <dcterms:created xsi:type="dcterms:W3CDTF">2019-01-16T11:41:00Z</dcterms:created>
  <dcterms:modified xsi:type="dcterms:W3CDTF">2019-01-16T11:41:00Z</dcterms:modified>
</cp:coreProperties>
</file>